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6-2025 i Filip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