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31191-2019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smålom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smålom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