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56863-2024 i Hällefors kommun har hittats 38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