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56863-2024 i Hällefors kommun har hittats 26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