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31233-2025 i Örebro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