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34205-2021</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