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23 meter från avverkningsanmälan A 58660-2024 i Askersunds kommun har hittats 11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