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1741-2026 i Askersunds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