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järpe (NT, §4), vedskivlav (NT), vedtrappmossa (NT), skuggblåslav (S), stor revmossa (S), västlig hakmossa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