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fjällvråk, stenfalk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fjällvråk, stenfalk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