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20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6622039, E 568787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