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31484-2026 i Norbergs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