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6670047, E 586839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