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som inkom 2022-06-09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1 naturvårdsarter hittats: sotlav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477364"/>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2477364"/>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