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som inkom 2024-08-29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6780477, E 402934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9 naturvårdsarter hittats: garnlav (VU, T), doftskinn (NT, T), gullpudra (NT, T), skrovellav (NT, T), spindelblomster (S, T, §8), stuplav (S, T), svart trolldruva (S, T), tvåblad (S,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