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6745332, E 519524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