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Corticeus longulus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