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gråspett, järpe, lappuggla, rödvingetrast, 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gråspett, järpe, lappuggla, rödvingetrast, 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