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31756-2023 i Mora kommun har hittats 38 naturvårdsarter varav 26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