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6753774, E 448323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