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klagomål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6732755, E 522314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