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som inkom 2021-09-14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6702228, E 520061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knärot (VU, T, §8), motaggsvamp (NT, T), kungsfågel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