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som inkom 2023-11-22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6707988, E 561263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knärot (VU, T, §8), grönpyrola (S, T), blåsippa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