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6668730, E 579671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