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6683170, E 587410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