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grönsångare, hornuggla, järpe, mindre hackspett,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grönsångare, hornuggla, järpe, mindre hackspett,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