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49419-2024 i Nordanstigs kommun har hittats 4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