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avverkningsanmälan A 13026-2022 i Nordanstigs kommun. Denna avverkningsanmälan inkom 2022-03-23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13026-2022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