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Detta dokument behandlar höga naturvärden i avverkningsanmälan A 31845-2025 i Nordanstigs kommun som inkom 2025-06-26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6882473, E 589548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