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73-2023 i Ljusdal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