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26877-2024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