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som inkom 2025-08-12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6846086, E 499389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5 naturvårdsarter hittats: knärot (VU, T, §8), lunglav (NT, T), skrovellav (NT, T), talltita (NT, §4) och luddlav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