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18734-2024 i Ljusdals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