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klagomål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6946057, E 554842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