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klagomål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6928666, E 507330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