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43-2024 i Ång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