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klagomål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6912267, E 524984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