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klagomål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6970046, E 612003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