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42148-2023 i Sundsvalls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