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talltita (NT, §4), tretåig hackspett (NT, §4), brandticka (S), jättesvampmal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