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13556-2024 i Sundsvalls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