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6961096, E 574898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