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39929-2021 i Sundsvalls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