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13675-2024 i Sundsvalls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