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som inkom 2026-03-25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9 naturvårdsarter hittats: garnlav (VU, T), knärot (VU, T, §8), talltita (NT, §4), tretåig hackspett (NT, T, §4), ullticka (NT, T), violettgrå tagellav (NT, T), blodticka (S, T), vedticka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6904857, E 629716 i SWEREF 99 TM.</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