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31397-2026 i Sundsvalls kommun har hittats 14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