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76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705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6928208, E 594996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