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7039465, E 563110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