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som inkom 2025-09-17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7018624, E 602676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25 naturvårdsarter hittats: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