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44735-2025 i Sollefteå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